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DC698" w14:textId="0055DF2F" w:rsidR="004C064A" w:rsidRDefault="004C064A" w:rsidP="00F23D8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C5EF0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กลุ่มงานการแพทย์แผนไทยและการแพทย์ทางเลือก</w:t>
      </w:r>
    </w:p>
    <w:p w14:paraId="795FC1EC" w14:textId="77777777" w:rsidR="000C5EF0" w:rsidRPr="000C5EF0" w:rsidRDefault="000C5EF0" w:rsidP="00F23D8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585FC97" w14:textId="4F617733" w:rsidR="00E0728C" w:rsidRDefault="00E0728C" w:rsidP="00FB272D">
      <w:pPr>
        <w:pStyle w:val="a8"/>
        <w:numPr>
          <w:ilvl w:val="0"/>
          <w:numId w:val="6"/>
        </w:numPr>
        <w:spacing w:after="0"/>
        <w:ind w:left="284" w:hanging="436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รายงาน</w:t>
      </w:r>
      <w:r w:rsidRPr="00E0728C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สถานการณ์ การลงตรวจสถานประกอบการ ขออนุญาตจำหน่าย หรือแปรรูปสมุนไพรควบคุม (กัญชา) เพื่อการค้า จังหวัดศรีสะเกษ</w:t>
      </w:r>
      <w:r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(ณ กรกฎาคม </w:t>
      </w:r>
      <w:r>
        <w:rPr>
          <w:rFonts w:ascii="TH SarabunIT๙" w:eastAsia="Angsana New" w:hAnsi="TH SarabunIT๙" w:cs="TH SarabunIT๙"/>
          <w:b/>
          <w:bCs/>
          <w:sz w:val="36"/>
          <w:szCs w:val="36"/>
        </w:rPr>
        <w:t>2568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)</w:t>
      </w:r>
    </w:p>
    <w:p w14:paraId="1A02962B" w14:textId="7047C017" w:rsidR="00E0728C" w:rsidRDefault="00E0728C" w:rsidP="00E0728C">
      <w:pPr>
        <w:pStyle w:val="a8"/>
        <w:spacing w:after="0"/>
        <w:ind w:left="284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0BA135B5" w14:textId="2AFAADDC" w:rsidR="00E0728C" w:rsidRDefault="000740F3" w:rsidP="000740F3">
      <w:pPr>
        <w:pStyle w:val="a8"/>
        <w:spacing w:after="0"/>
        <w:ind w:left="14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5CC5C612" wp14:editId="4DEAD3A9">
            <wp:extent cx="5939581" cy="7509934"/>
            <wp:effectExtent l="0" t="0" r="4445" b="0"/>
            <wp:docPr id="12584100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4"/>
                    <a:stretch/>
                  </pic:blipFill>
                  <pic:spPr bwMode="auto">
                    <a:xfrm>
                      <a:off x="0" y="0"/>
                      <a:ext cx="5968780" cy="75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5D484" w14:textId="316AB3F1" w:rsidR="00F929EF" w:rsidRPr="00CE5698" w:rsidRDefault="00F929EF" w:rsidP="00FB272D">
      <w:pPr>
        <w:pStyle w:val="a8"/>
        <w:numPr>
          <w:ilvl w:val="0"/>
          <w:numId w:val="6"/>
        </w:numPr>
        <w:spacing w:after="0"/>
        <w:ind w:left="284" w:hanging="436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CE5698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ผลการประกวดคัดเลือก</w:t>
      </w:r>
      <w:r w:rsidR="00CE5698" w:rsidRPr="00CE5698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บุคลากรดีเด่น</w:t>
      </w:r>
      <w:r w:rsidRPr="00CE5698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 ด้านการแพทย์แผนไทย</w:t>
      </w:r>
      <w:r w:rsidR="00CE5698" w:rsidRPr="00CE5698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และการแพทย์ทางเลือก</w:t>
      </w:r>
      <w:r w:rsidRPr="00CE5698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ระดับ</w:t>
      </w:r>
      <w:r w:rsidRPr="00CE5698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  </w:t>
      </w:r>
      <w:r w:rsidR="00CE5698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ระดับจังหวัด </w:t>
      </w:r>
      <w:r w:rsidRPr="00CE5698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ประจำปีงบประมาณ ๒๕๖</w:t>
      </w:r>
      <w:r w:rsidR="00CE5698" w:rsidRPr="00CE5698">
        <w:rPr>
          <w:rFonts w:ascii="TH SarabunIT๙" w:eastAsia="Angsana New" w:hAnsi="TH SarabunIT๙" w:cs="TH SarabunIT๙"/>
          <w:b/>
          <w:bCs/>
          <w:sz w:val="36"/>
          <w:szCs w:val="36"/>
        </w:rPr>
        <w:t>8</w:t>
      </w:r>
    </w:p>
    <w:p w14:paraId="367CC212" w14:textId="778A5821" w:rsidR="00F929EF" w:rsidRDefault="00F929EF" w:rsidP="00F929E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5698">
        <w:rPr>
          <w:rFonts w:ascii="TH SarabunIT๙" w:hAnsi="TH SarabunIT๙" w:cs="TH SarabunIT๙"/>
          <w:spacing w:val="-8"/>
          <w:cs/>
        </w:rPr>
        <w:tab/>
      </w:r>
      <w:r w:rsidRPr="00CE5698">
        <w:rPr>
          <w:rFonts w:ascii="TH SarabunIT๙" w:hAnsi="TH SarabunIT๙" w:cs="TH SarabunIT๙"/>
          <w:spacing w:val="-8"/>
          <w:sz w:val="32"/>
          <w:szCs w:val="32"/>
          <w:cs/>
        </w:rPr>
        <w:t>ตามที่สำนักงาน</w:t>
      </w:r>
      <w:r w:rsidR="00CE5698">
        <w:rPr>
          <w:rFonts w:ascii="TH SarabunIT๙" w:hAnsi="TH SarabunIT๙" w:cs="TH SarabunIT๙" w:hint="cs"/>
          <w:spacing w:val="-8"/>
          <w:sz w:val="32"/>
          <w:szCs w:val="32"/>
          <w:cs/>
        </w:rPr>
        <w:t>สาธารณสุขจังหวัดศรีสะเกษ</w:t>
      </w:r>
      <w:r w:rsidR="009D731B" w:rsidRPr="00CE569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bookmarkStart w:id="0" w:name="_Hlk93410168"/>
      <w:r w:rsidRPr="00CE5698">
        <w:rPr>
          <w:rFonts w:ascii="TH SarabunIT๙" w:hAnsi="TH SarabunIT๙" w:cs="TH SarabunIT๙"/>
          <w:spacing w:val="-8"/>
          <w:sz w:val="32"/>
          <w:szCs w:val="32"/>
          <w:cs/>
        </w:rPr>
        <w:t>ได้ประกวด</w:t>
      </w:r>
      <w:r w:rsidRPr="00CE5698">
        <w:rPr>
          <w:rFonts w:ascii="TH SarabunIT๙" w:hAnsi="TH SarabunIT๙" w:cs="TH SarabunIT๙"/>
          <w:sz w:val="32"/>
          <w:szCs w:val="32"/>
          <w:cs/>
        </w:rPr>
        <w:t>คัดเลือก</w:t>
      </w:r>
      <w:r w:rsidR="00CE5698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CE5698">
        <w:rPr>
          <w:rFonts w:ascii="TH SarabunIT๙" w:hAnsi="TH SarabunIT๙" w:cs="TH SarabunIT๙"/>
          <w:sz w:val="32"/>
          <w:szCs w:val="32"/>
          <w:cs/>
        </w:rPr>
        <w:t>ดีเด่น</w:t>
      </w:r>
      <w:bookmarkEnd w:id="0"/>
      <w:r w:rsidRPr="00CE5698">
        <w:rPr>
          <w:rFonts w:ascii="TH SarabunIT๙" w:hAnsi="TH SarabunIT๙" w:cs="TH SarabunIT๙"/>
          <w:sz w:val="32"/>
          <w:szCs w:val="32"/>
          <w:cs/>
        </w:rPr>
        <w:t>ด้านการแพทย์แผนไทย</w:t>
      </w:r>
      <w:r w:rsidR="00CE5698">
        <w:rPr>
          <w:rFonts w:ascii="TH SarabunIT๙" w:hAnsi="TH SarabunIT๙" w:cs="TH SarabunIT๙" w:hint="cs"/>
          <w:sz w:val="32"/>
          <w:szCs w:val="32"/>
          <w:cs/>
        </w:rPr>
        <w:t>และการแพทย์ทางเลือก</w:t>
      </w:r>
      <w:r w:rsidR="009D731B" w:rsidRPr="00CE56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698">
        <w:rPr>
          <w:rFonts w:ascii="TH SarabunIT๙" w:hAnsi="TH SarabunIT๙" w:cs="TH SarabunIT๙"/>
          <w:sz w:val="32"/>
          <w:szCs w:val="32"/>
          <w:cs/>
        </w:rPr>
        <w:t>ระดับ</w:t>
      </w:r>
      <w:r w:rsidR="00CE5698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9D731B" w:rsidRPr="00CE56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698">
        <w:rPr>
          <w:rFonts w:ascii="TH SarabunIT๙" w:hAnsi="TH SarabunIT๙" w:cs="TH SarabunIT๙"/>
          <w:sz w:val="32"/>
          <w:szCs w:val="32"/>
          <w:cs/>
        </w:rPr>
        <w:t>ประจำปีงบประมาณ ๒๕๖</w:t>
      </w:r>
      <w:r w:rsidR="00CE5698">
        <w:rPr>
          <w:rFonts w:ascii="TH SarabunIT๙" w:hAnsi="TH SarabunIT๙" w:cs="TH SarabunIT๙"/>
          <w:sz w:val="32"/>
          <w:szCs w:val="32"/>
        </w:rPr>
        <w:t>8</w:t>
      </w:r>
      <w:r w:rsidRPr="00CE569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ในวันที่ </w:t>
      </w:r>
      <w:r w:rsidR="00CE5698">
        <w:rPr>
          <w:rFonts w:ascii="TH SarabunIT๙" w:hAnsi="TH SarabunIT๙" w:cs="TH SarabunIT๙"/>
          <w:spacing w:val="-8"/>
          <w:sz w:val="32"/>
          <w:szCs w:val="32"/>
        </w:rPr>
        <w:t xml:space="preserve">16 – 17 </w:t>
      </w:r>
      <w:r w:rsidR="00CE5698">
        <w:rPr>
          <w:rFonts w:ascii="TH SarabunIT๙" w:hAnsi="TH SarabunIT๙" w:cs="TH SarabunIT๙" w:hint="cs"/>
          <w:spacing w:val="-8"/>
          <w:sz w:val="32"/>
          <w:szCs w:val="32"/>
          <w:cs/>
        </w:rPr>
        <w:t>กรกฎาคม</w:t>
      </w:r>
      <w:r w:rsidRPr="00CE569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๒๕๖</w:t>
      </w:r>
      <w:r w:rsidR="00CE5698">
        <w:rPr>
          <w:rFonts w:ascii="TH SarabunIT๙" w:hAnsi="TH SarabunIT๙" w:cs="TH SarabunIT๙"/>
          <w:spacing w:val="-8"/>
          <w:sz w:val="32"/>
          <w:szCs w:val="32"/>
        </w:rPr>
        <w:t>8</w:t>
      </w:r>
      <w:r w:rsidRPr="00CE569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CE569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" w:name="_Hlk58931647"/>
      <w:r w:rsidRPr="00CE5698">
        <w:rPr>
          <w:rFonts w:ascii="TH SarabunIT๙" w:hAnsi="TH SarabunIT๙" w:cs="TH SarabunIT๙"/>
          <w:sz w:val="32"/>
          <w:szCs w:val="32"/>
          <w:cs/>
        </w:rPr>
        <w:t>จึงขอประกาศผลการคัดเลือกพื้นที่ต้นแบบดีเด่นแห่งชาติด้านการแพทย์แผนไทย ระดับ</w:t>
      </w:r>
      <w:r w:rsidR="009D731B" w:rsidRPr="00CE5698">
        <w:rPr>
          <w:rFonts w:ascii="TH SarabunIT๙" w:hAnsi="TH SarabunIT๙" w:cs="TH SarabunIT๙"/>
          <w:sz w:val="32"/>
          <w:szCs w:val="32"/>
          <w:cs/>
        </w:rPr>
        <w:t>ระดับเขตสุขภาพ</w:t>
      </w:r>
      <w:r w:rsidRPr="00CE5698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bookmarkEnd w:id="1"/>
    </w:p>
    <w:p w14:paraId="63EFD0EE" w14:textId="5CB420A3" w:rsidR="00CE5698" w:rsidRPr="00932316" w:rsidRDefault="00CE5698" w:rsidP="00CE5698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cs/>
        </w:rPr>
        <w:tab/>
      </w:r>
      <w:r w:rsidRPr="009323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93231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323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ประเภทเจ้าหน้าที่ผู้ปฏิบัติงานด้านการแพทย์แผนไทย </w:t>
      </w:r>
    </w:p>
    <w:p w14:paraId="022F32E0" w14:textId="77777777" w:rsidR="00CE5698" w:rsidRPr="00932316" w:rsidRDefault="00CE5698" w:rsidP="00CE569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รางวัล</w:t>
      </w: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ชนะเลิศ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นายอิทธิพล  ตาอุด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แพทย์แผนไทยปฏิบัติการ     โรงพยาบาล</w:t>
      </w:r>
      <w:proofErr w:type="spellStart"/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ราษี</w:t>
      </w:r>
      <w:proofErr w:type="spellEnd"/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ไศล</w:t>
      </w:r>
    </w:p>
    <w:p w14:paraId="67BF6AE1" w14:textId="77777777" w:rsidR="00CE5698" w:rsidRPr="00932316" w:rsidRDefault="00CE5698" w:rsidP="00CE569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รองชนะเลิศอันดับ ๑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นางสมใจ โคศรีสุทธิ์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แพทย์แผนไทยชำนาญการ    โรงพยาบาลยางชุมน้อย</w:t>
      </w:r>
    </w:p>
    <w:p w14:paraId="357419BA" w14:textId="77777777" w:rsidR="00CE5698" w:rsidRPr="00932316" w:rsidRDefault="00CE5698" w:rsidP="00CE569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รองชนะเลิศอันดับ ๒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นางสาวจุฑามาศ  สุบิน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แพทย์แผนไทยปฏิบัติการ     โรงพยาบาลขุนหาญ</w:t>
      </w:r>
    </w:p>
    <w:p w14:paraId="420BB2D6" w14:textId="0554E842" w:rsidR="00CE5698" w:rsidRPr="007350CF" w:rsidRDefault="00CE5698" w:rsidP="00CE5698">
      <w:pPr>
        <w:spacing w:before="24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32316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bookmarkStart w:id="2" w:name="_Hlk203741466"/>
      <w:r w:rsidRPr="007350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7350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ประเภทผู้ช่วยแพทย์แผนไทย</w:t>
      </w:r>
    </w:p>
    <w:p w14:paraId="55D89368" w14:textId="69F85FF9" w:rsidR="00CE5698" w:rsidRPr="00932316" w:rsidRDefault="00CE5698" w:rsidP="00CE569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รางวัล</w:t>
      </w: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ชนะเลิศ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นางพชรพร  สว่าง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ภพ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โรงพยาบาลส่งเสริมสุขภาพตำบล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บ้านหัวเสือ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สำนักงานสาธารณสุข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</w:t>
      </w:r>
      <w:proofErr w:type="spellStart"/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ขุ</w:t>
      </w:r>
      <w:proofErr w:type="spellEnd"/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ขันธ์</w:t>
      </w:r>
    </w:p>
    <w:p w14:paraId="709BEA8C" w14:textId="77777777" w:rsidR="00CE5698" w:rsidRPr="00932316" w:rsidRDefault="00CE5698" w:rsidP="00CE569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รองชนะเล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ิ</w:t>
      </w: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ศอันดับ ๑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นางกชพร  ศรีนวล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โรงพยาบาลส่งเสริมสุขภาพตำบล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บ้านสร้างเหล่า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สำนักงานสาธารณสุข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อำเภอกันทรารมย์</w:t>
      </w:r>
    </w:p>
    <w:p w14:paraId="28820109" w14:textId="77777777" w:rsidR="00CE5698" w:rsidRDefault="00CE5698" w:rsidP="00CE5698">
      <w:pPr>
        <w:spacing w:after="0" w:line="16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รองชนะเล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ิ</w:t>
      </w:r>
      <w:r w:rsidRPr="009323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ศอันดับ ๒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นางสาวอรสา  เทียมทัน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โรงพยาบาลส่งเสริมสุขภาพตำบล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บ้านนาตราว</w:t>
      </w:r>
    </w:p>
    <w:p w14:paraId="1E6E79A2" w14:textId="77777777" w:rsidR="00CE5698" w:rsidRPr="00932316" w:rsidRDefault="00CE5698" w:rsidP="00CE5698">
      <w:pPr>
        <w:spacing w:after="0" w:line="16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สำนักงานสาธารณสุข</w:t>
      </w:r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อำเภอภูสิงห์   </w:t>
      </w:r>
      <w:bookmarkEnd w:id="2"/>
      <w:r w:rsidRPr="009323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1163E001" w14:textId="3F953D23" w:rsidR="00CE5698" w:rsidRDefault="00CE5698" w:rsidP="00F929E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73916" w14:textId="77EBC15C" w:rsidR="00CE5698" w:rsidRPr="00CE5698" w:rsidRDefault="00CE5698" w:rsidP="00F929E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สรุป</w:t>
      </w:r>
      <w:r w:rsidRPr="003E1C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รายชื่อ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ผู้เข้าร่วมประกวด</w:t>
      </w:r>
      <w:r w:rsidRPr="003E1C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คัดเลือกบุคลากรดีเด่นด้านการแพทย์แผนไทยและการแพทย์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ทางเลือก</w:t>
      </w:r>
      <w:r w:rsidRPr="003E1C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ปี ๒๕๖๘</w:t>
      </w:r>
    </w:p>
    <w:tbl>
      <w:tblPr>
        <w:tblStyle w:val="a3"/>
        <w:tblW w:w="9426" w:type="dxa"/>
        <w:tblLook w:val="04A0" w:firstRow="1" w:lastRow="0" w:firstColumn="1" w:lastColumn="0" w:noHBand="0" w:noVBand="1"/>
      </w:tblPr>
      <w:tblGrid>
        <w:gridCol w:w="846"/>
        <w:gridCol w:w="1559"/>
        <w:gridCol w:w="2770"/>
        <w:gridCol w:w="4251"/>
      </w:tblGrid>
      <w:tr w:rsidR="003358E9" w:rsidRPr="00FD08DA" w14:paraId="36749722" w14:textId="77777777" w:rsidTr="003358E9">
        <w:tc>
          <w:tcPr>
            <w:tcW w:w="846" w:type="dxa"/>
            <w:vMerge w:val="restart"/>
          </w:tcPr>
          <w:p w14:paraId="347AD755" w14:textId="3235EF82" w:rsidR="003358E9" w:rsidRPr="00FD08DA" w:rsidRDefault="003358E9" w:rsidP="00FD08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08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  <w:vMerge w:val="restart"/>
          </w:tcPr>
          <w:p w14:paraId="67A39F5C" w14:textId="2A453C0E" w:rsidR="003358E9" w:rsidRPr="00FD08DA" w:rsidRDefault="003358E9" w:rsidP="00FD08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08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7021" w:type="dxa"/>
            <w:gridSpan w:val="2"/>
          </w:tcPr>
          <w:p w14:paraId="0B257134" w14:textId="05C8082C" w:rsidR="003358E9" w:rsidRPr="00FD08DA" w:rsidRDefault="003358E9" w:rsidP="00FD08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08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</w:tr>
      <w:tr w:rsidR="003358E9" w:rsidRPr="00FD08DA" w14:paraId="14B72475" w14:textId="77777777" w:rsidTr="003358E9">
        <w:tc>
          <w:tcPr>
            <w:tcW w:w="846" w:type="dxa"/>
            <w:vMerge/>
            <w:vAlign w:val="bottom"/>
          </w:tcPr>
          <w:p w14:paraId="3B007C10" w14:textId="47F11B0C" w:rsidR="003358E9" w:rsidRPr="00FD08DA" w:rsidRDefault="003358E9" w:rsidP="00FD08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bottom"/>
          </w:tcPr>
          <w:p w14:paraId="1CA43985" w14:textId="45ED9EC7" w:rsidR="003358E9" w:rsidRPr="00FD08DA" w:rsidRDefault="003358E9" w:rsidP="00FD08D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70" w:type="dxa"/>
            <w:vAlign w:val="bottom"/>
          </w:tcPr>
          <w:p w14:paraId="5926A9F3" w14:textId="58BA46D0" w:rsidR="003358E9" w:rsidRPr="003358E9" w:rsidRDefault="003358E9" w:rsidP="00B43F1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58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เจ้าหน้าที่ผู้ปฏิบัติงานฯ</w:t>
            </w:r>
          </w:p>
        </w:tc>
        <w:tc>
          <w:tcPr>
            <w:tcW w:w="4251" w:type="dxa"/>
            <w:vAlign w:val="bottom"/>
          </w:tcPr>
          <w:p w14:paraId="633F76A3" w14:textId="5E656140" w:rsidR="003358E9" w:rsidRPr="003358E9" w:rsidRDefault="003358E9" w:rsidP="00B43F1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3358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ผู้ช่วยแพทย์แผนไทย</w:t>
            </w:r>
          </w:p>
        </w:tc>
      </w:tr>
      <w:tr w:rsidR="003358E9" w:rsidRPr="00FD08DA" w14:paraId="48570991" w14:textId="77777777" w:rsidTr="003358E9">
        <w:tc>
          <w:tcPr>
            <w:tcW w:w="846" w:type="dxa"/>
            <w:vAlign w:val="bottom"/>
          </w:tcPr>
          <w:p w14:paraId="6BF146FE" w14:textId="5B90D2D4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vAlign w:val="bottom"/>
          </w:tcPr>
          <w:p w14:paraId="223D62FB" w14:textId="1BFCB88A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</w:t>
            </w:r>
          </w:p>
        </w:tc>
        <w:tc>
          <w:tcPr>
            <w:tcW w:w="2770" w:type="dxa"/>
            <w:vAlign w:val="bottom"/>
          </w:tcPr>
          <w:p w14:paraId="280AEF75" w14:textId="3F3CAF5D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  <w:tc>
          <w:tcPr>
            <w:tcW w:w="4251" w:type="dxa"/>
            <w:vAlign w:val="bottom"/>
          </w:tcPr>
          <w:p w14:paraId="46911ECA" w14:textId="7088CF13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</w:tr>
      <w:tr w:rsidR="003358E9" w:rsidRPr="00FD08DA" w14:paraId="2AAACF6D" w14:textId="77777777" w:rsidTr="009A29F8">
        <w:tc>
          <w:tcPr>
            <w:tcW w:w="846" w:type="dxa"/>
            <w:vAlign w:val="bottom"/>
          </w:tcPr>
          <w:p w14:paraId="4E16E5E1" w14:textId="1363A64E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vAlign w:val="bottom"/>
          </w:tcPr>
          <w:p w14:paraId="5F7DB949" w14:textId="387693DD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พยุ</w:t>
            </w:r>
            <w:proofErr w:type="spellStart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2770" w:type="dxa"/>
            <w:vAlign w:val="bottom"/>
          </w:tcPr>
          <w:p w14:paraId="753A0979" w14:textId="56CB479C" w:rsidR="003358E9" w:rsidRPr="00B43F1F" w:rsidRDefault="003358E9" w:rsidP="007F18E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นางสาวไพลิน  </w:t>
            </w:r>
            <w:proofErr w:type="spellStart"/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บู</w:t>
            </w:r>
            <w:proofErr w:type="spellEnd"/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คะธรรม</w:t>
            </w:r>
          </w:p>
        </w:tc>
        <w:tc>
          <w:tcPr>
            <w:tcW w:w="4251" w:type="dxa"/>
            <w:vAlign w:val="bottom"/>
          </w:tcPr>
          <w:p w14:paraId="4E8A4CA2" w14:textId="0D9FD996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นายทวีรัตน์  บุญเก</w:t>
            </w:r>
            <w:proofErr w:type="spellStart"/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ิ่ง</w:t>
            </w:r>
            <w:proofErr w:type="spellEnd"/>
          </w:p>
        </w:tc>
      </w:tr>
      <w:tr w:rsidR="003358E9" w:rsidRPr="00FD08DA" w14:paraId="1370615F" w14:textId="77777777" w:rsidTr="003358E9">
        <w:tc>
          <w:tcPr>
            <w:tcW w:w="846" w:type="dxa"/>
            <w:vAlign w:val="bottom"/>
          </w:tcPr>
          <w:p w14:paraId="75E443A3" w14:textId="4F771212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vAlign w:val="bottom"/>
          </w:tcPr>
          <w:p w14:paraId="5103C983" w14:textId="7B448267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วังหิน</w:t>
            </w:r>
          </w:p>
        </w:tc>
        <w:tc>
          <w:tcPr>
            <w:tcW w:w="2770" w:type="dxa"/>
          </w:tcPr>
          <w:p w14:paraId="195685D4" w14:textId="096BF6DB" w:rsidR="003358E9" w:rsidRPr="00B43F1F" w:rsidRDefault="003358E9" w:rsidP="003358E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8093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  <w:tc>
          <w:tcPr>
            <w:tcW w:w="4251" w:type="dxa"/>
            <w:vAlign w:val="bottom"/>
          </w:tcPr>
          <w:p w14:paraId="2758C453" w14:textId="5FCECC6A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นางนริสรา  จุดาบุตร</w:t>
            </w:r>
          </w:p>
        </w:tc>
      </w:tr>
      <w:tr w:rsidR="003358E9" w:rsidRPr="00FD08DA" w14:paraId="11134AF9" w14:textId="77777777" w:rsidTr="009A29F8">
        <w:tc>
          <w:tcPr>
            <w:tcW w:w="846" w:type="dxa"/>
            <w:vAlign w:val="bottom"/>
          </w:tcPr>
          <w:p w14:paraId="59543C59" w14:textId="5663525A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vAlign w:val="bottom"/>
          </w:tcPr>
          <w:p w14:paraId="0F9BFD13" w14:textId="326094EB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โนนคูณ</w:t>
            </w:r>
          </w:p>
        </w:tc>
        <w:tc>
          <w:tcPr>
            <w:tcW w:w="2770" w:type="dxa"/>
          </w:tcPr>
          <w:p w14:paraId="6E48741A" w14:textId="60B9DD5F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3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  <w:tc>
          <w:tcPr>
            <w:tcW w:w="4251" w:type="dxa"/>
            <w:vAlign w:val="bottom"/>
          </w:tcPr>
          <w:p w14:paraId="6C9AFE1B" w14:textId="08B6D591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นางวิลาวรรณ  ค่ำจุน</w:t>
            </w:r>
          </w:p>
        </w:tc>
      </w:tr>
      <w:tr w:rsidR="003358E9" w:rsidRPr="00FD08DA" w14:paraId="4E975BF2" w14:textId="77777777" w:rsidTr="009A29F8">
        <w:tc>
          <w:tcPr>
            <w:tcW w:w="846" w:type="dxa"/>
            <w:vAlign w:val="bottom"/>
          </w:tcPr>
          <w:p w14:paraId="2C2FDAFF" w14:textId="5018C3F4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  <w:vAlign w:val="bottom"/>
          </w:tcPr>
          <w:p w14:paraId="42F12661" w14:textId="799E8435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กันทรารมย์</w:t>
            </w:r>
          </w:p>
        </w:tc>
        <w:tc>
          <w:tcPr>
            <w:tcW w:w="2770" w:type="dxa"/>
            <w:vAlign w:val="bottom"/>
          </w:tcPr>
          <w:p w14:paraId="385A247D" w14:textId="0C950042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นางสาวภานุมาศ  ชิณวงษ์</w:t>
            </w:r>
          </w:p>
        </w:tc>
        <w:tc>
          <w:tcPr>
            <w:tcW w:w="4251" w:type="dxa"/>
            <w:vAlign w:val="bottom"/>
          </w:tcPr>
          <w:p w14:paraId="7536B3A9" w14:textId="31970DD6" w:rsidR="003358E9" w:rsidRPr="00B43F1F" w:rsidRDefault="003358E9" w:rsidP="007F18E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นางกชพร ศรีนวล</w:t>
            </w:r>
          </w:p>
        </w:tc>
      </w:tr>
      <w:tr w:rsidR="003358E9" w:rsidRPr="00FD08DA" w14:paraId="50D2BC55" w14:textId="77777777" w:rsidTr="003358E9">
        <w:tc>
          <w:tcPr>
            <w:tcW w:w="846" w:type="dxa"/>
            <w:vAlign w:val="bottom"/>
          </w:tcPr>
          <w:p w14:paraId="1FAF2F01" w14:textId="4A35B492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  <w:vAlign w:val="bottom"/>
          </w:tcPr>
          <w:p w14:paraId="1EAAF5E8" w14:textId="55C10089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น้ำเกลี้ยง</w:t>
            </w:r>
          </w:p>
        </w:tc>
        <w:tc>
          <w:tcPr>
            <w:tcW w:w="2770" w:type="dxa"/>
            <w:vAlign w:val="bottom"/>
          </w:tcPr>
          <w:p w14:paraId="1FA89622" w14:textId="3FD9A550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นางนงเยาว์  สมศิริ</w:t>
            </w:r>
          </w:p>
        </w:tc>
        <w:tc>
          <w:tcPr>
            <w:tcW w:w="4251" w:type="dxa"/>
          </w:tcPr>
          <w:p w14:paraId="21944974" w14:textId="0F1CD58D" w:rsidR="003358E9" w:rsidRPr="00B43F1F" w:rsidRDefault="003358E9" w:rsidP="003358E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D06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</w:tr>
      <w:tr w:rsidR="003358E9" w:rsidRPr="00FD08DA" w14:paraId="5306BD2D" w14:textId="77777777" w:rsidTr="009A29F8">
        <w:tc>
          <w:tcPr>
            <w:tcW w:w="846" w:type="dxa"/>
            <w:vAlign w:val="bottom"/>
          </w:tcPr>
          <w:p w14:paraId="3F8FF6E0" w14:textId="0CA5D306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  <w:vAlign w:val="bottom"/>
          </w:tcPr>
          <w:p w14:paraId="10FEBBBB" w14:textId="3C13DB36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กันทรลัก</w:t>
            </w:r>
            <w:proofErr w:type="spellStart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770" w:type="dxa"/>
            <w:vAlign w:val="bottom"/>
          </w:tcPr>
          <w:p w14:paraId="1774ABEF" w14:textId="4747345B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  <w:tc>
          <w:tcPr>
            <w:tcW w:w="4251" w:type="dxa"/>
          </w:tcPr>
          <w:p w14:paraId="71F4AFBC" w14:textId="37653F03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06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</w:tr>
      <w:tr w:rsidR="003358E9" w:rsidRPr="00FD08DA" w14:paraId="13DB2468" w14:textId="77777777" w:rsidTr="003358E9">
        <w:tc>
          <w:tcPr>
            <w:tcW w:w="846" w:type="dxa"/>
            <w:vAlign w:val="bottom"/>
          </w:tcPr>
          <w:p w14:paraId="4494472E" w14:textId="2471901D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  <w:vAlign w:val="bottom"/>
          </w:tcPr>
          <w:p w14:paraId="077B95C4" w14:textId="5EB1378B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ขุนหาญ</w:t>
            </w:r>
          </w:p>
        </w:tc>
        <w:tc>
          <w:tcPr>
            <w:tcW w:w="2770" w:type="dxa"/>
            <w:vAlign w:val="bottom"/>
          </w:tcPr>
          <w:p w14:paraId="2B2D42D1" w14:textId="2E257733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นางสาวจุฑามาศ  สุบิน</w:t>
            </w:r>
          </w:p>
        </w:tc>
        <w:tc>
          <w:tcPr>
            <w:tcW w:w="4251" w:type="dxa"/>
            <w:vAlign w:val="bottom"/>
          </w:tcPr>
          <w:p w14:paraId="026911C3" w14:textId="27FC4E8A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นางวันนา  สุพรรณ</w:t>
            </w:r>
          </w:p>
        </w:tc>
      </w:tr>
      <w:tr w:rsidR="003358E9" w:rsidRPr="00FD08DA" w14:paraId="3B7ABD8C" w14:textId="77777777" w:rsidTr="003358E9">
        <w:tc>
          <w:tcPr>
            <w:tcW w:w="846" w:type="dxa"/>
            <w:vAlign w:val="bottom"/>
          </w:tcPr>
          <w:p w14:paraId="591076F5" w14:textId="20C0720D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vAlign w:val="bottom"/>
          </w:tcPr>
          <w:p w14:paraId="67B0894A" w14:textId="11E4166C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เบญ</w:t>
            </w:r>
            <w:proofErr w:type="spellEnd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จลัก</w:t>
            </w:r>
            <w:proofErr w:type="spellStart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770" w:type="dxa"/>
            <w:vAlign w:val="bottom"/>
          </w:tcPr>
          <w:p w14:paraId="7A8FD87C" w14:textId="763CDB76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  <w:tc>
          <w:tcPr>
            <w:tcW w:w="4251" w:type="dxa"/>
            <w:vAlign w:val="bottom"/>
          </w:tcPr>
          <w:p w14:paraId="7B710FDE" w14:textId="17BC40D8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</w:tr>
      <w:tr w:rsidR="003358E9" w:rsidRPr="00FD08DA" w14:paraId="3EB1C9DD" w14:textId="77777777" w:rsidTr="003358E9">
        <w:tc>
          <w:tcPr>
            <w:tcW w:w="846" w:type="dxa"/>
            <w:vAlign w:val="bottom"/>
          </w:tcPr>
          <w:p w14:paraId="6EC66E1C" w14:textId="28ED3038" w:rsidR="003358E9" w:rsidRPr="00FD08DA" w:rsidRDefault="003358E9" w:rsidP="003358E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559" w:type="dxa"/>
            <w:vAlign w:val="bottom"/>
          </w:tcPr>
          <w:p w14:paraId="4D7B2899" w14:textId="25B30961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ศรีรัตนะ</w:t>
            </w:r>
          </w:p>
        </w:tc>
        <w:tc>
          <w:tcPr>
            <w:tcW w:w="2770" w:type="dxa"/>
            <w:vAlign w:val="bottom"/>
          </w:tcPr>
          <w:p w14:paraId="08D15C50" w14:textId="01B2870A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นางสาวพิมพ์ชนะ</w:t>
            </w:r>
            <w:r w:rsidRPr="00DB2E0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DB2E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บุญสมศรี</w:t>
            </w:r>
          </w:p>
        </w:tc>
        <w:tc>
          <w:tcPr>
            <w:tcW w:w="4251" w:type="dxa"/>
            <w:vAlign w:val="bottom"/>
          </w:tcPr>
          <w:p w14:paraId="62CF1DA9" w14:textId="64E4FDE4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นางณัฐวดี  สิงห์สวัสดิ์</w:t>
            </w:r>
          </w:p>
        </w:tc>
      </w:tr>
    </w:tbl>
    <w:p w14:paraId="5BB117EB" w14:textId="33EF7C8C" w:rsidR="000740F3" w:rsidRDefault="000740F3"/>
    <w:tbl>
      <w:tblPr>
        <w:tblStyle w:val="a3"/>
        <w:tblW w:w="9426" w:type="dxa"/>
        <w:tblLook w:val="04A0" w:firstRow="1" w:lastRow="0" w:firstColumn="1" w:lastColumn="0" w:noHBand="0" w:noVBand="1"/>
      </w:tblPr>
      <w:tblGrid>
        <w:gridCol w:w="846"/>
        <w:gridCol w:w="1559"/>
        <w:gridCol w:w="2770"/>
        <w:gridCol w:w="4251"/>
      </w:tblGrid>
      <w:tr w:rsidR="000740F3" w:rsidRPr="00FD08DA" w14:paraId="000A4AF0" w14:textId="77777777" w:rsidTr="00906B31">
        <w:tc>
          <w:tcPr>
            <w:tcW w:w="846" w:type="dxa"/>
            <w:vMerge w:val="restart"/>
          </w:tcPr>
          <w:p w14:paraId="7EEE4447" w14:textId="77777777" w:rsidR="000740F3" w:rsidRPr="00FD08DA" w:rsidRDefault="000740F3" w:rsidP="00906B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08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559" w:type="dxa"/>
            <w:vMerge w:val="restart"/>
          </w:tcPr>
          <w:p w14:paraId="15BE4E55" w14:textId="77777777" w:rsidR="000740F3" w:rsidRPr="00FD08DA" w:rsidRDefault="000740F3" w:rsidP="00906B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08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7021" w:type="dxa"/>
            <w:gridSpan w:val="2"/>
          </w:tcPr>
          <w:p w14:paraId="40CFD424" w14:textId="77777777" w:rsidR="000740F3" w:rsidRPr="00FD08DA" w:rsidRDefault="000740F3" w:rsidP="00906B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08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</w:tr>
      <w:tr w:rsidR="000740F3" w:rsidRPr="00FD08DA" w14:paraId="3F87BBA7" w14:textId="77777777" w:rsidTr="00906B31">
        <w:tc>
          <w:tcPr>
            <w:tcW w:w="846" w:type="dxa"/>
            <w:vMerge/>
            <w:vAlign w:val="bottom"/>
          </w:tcPr>
          <w:p w14:paraId="25E99535" w14:textId="77777777" w:rsidR="000740F3" w:rsidRPr="00FD08DA" w:rsidRDefault="000740F3" w:rsidP="00906B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bottom"/>
          </w:tcPr>
          <w:p w14:paraId="0D0DD8B1" w14:textId="77777777" w:rsidR="000740F3" w:rsidRPr="00FD08DA" w:rsidRDefault="000740F3" w:rsidP="00906B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70" w:type="dxa"/>
            <w:vAlign w:val="bottom"/>
          </w:tcPr>
          <w:p w14:paraId="673EB585" w14:textId="77777777" w:rsidR="000740F3" w:rsidRPr="003358E9" w:rsidRDefault="000740F3" w:rsidP="00906B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58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เจ้าหน้าที่ผู้ปฏิบัติงานฯ</w:t>
            </w:r>
          </w:p>
        </w:tc>
        <w:tc>
          <w:tcPr>
            <w:tcW w:w="4251" w:type="dxa"/>
            <w:vAlign w:val="bottom"/>
          </w:tcPr>
          <w:p w14:paraId="6BC6AA7F" w14:textId="77777777" w:rsidR="000740F3" w:rsidRPr="003358E9" w:rsidRDefault="000740F3" w:rsidP="00906B31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3358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ผู้ช่วยแพทย์แผนไทย</w:t>
            </w:r>
          </w:p>
        </w:tc>
      </w:tr>
      <w:tr w:rsidR="003358E9" w:rsidRPr="00FD08DA" w14:paraId="1B26340B" w14:textId="77777777" w:rsidTr="003358E9">
        <w:tc>
          <w:tcPr>
            <w:tcW w:w="846" w:type="dxa"/>
            <w:vAlign w:val="bottom"/>
          </w:tcPr>
          <w:p w14:paraId="459A0B96" w14:textId="00C53B05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1559" w:type="dxa"/>
            <w:vAlign w:val="bottom"/>
          </w:tcPr>
          <w:p w14:paraId="41BB4D56" w14:textId="29CAB0AE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ขุ</w:t>
            </w:r>
            <w:proofErr w:type="spellEnd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ขันธ์</w:t>
            </w:r>
          </w:p>
        </w:tc>
        <w:tc>
          <w:tcPr>
            <w:tcW w:w="2770" w:type="dxa"/>
            <w:vAlign w:val="bottom"/>
          </w:tcPr>
          <w:p w14:paraId="4992BFE6" w14:textId="01ECAF0D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  <w:tc>
          <w:tcPr>
            <w:tcW w:w="4251" w:type="dxa"/>
            <w:vAlign w:val="bottom"/>
          </w:tcPr>
          <w:p w14:paraId="1DD8A45D" w14:textId="6DF0813E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นางสมชิต  สุขศรี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8F474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bookmarkStart w:id="3" w:name="_Hlk203157473"/>
            <w:r w:rsidRPr="008F474E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นางพชรพร  สว่างภพ</w:t>
            </w:r>
            <w:bookmarkEnd w:id="3"/>
          </w:p>
        </w:tc>
      </w:tr>
      <w:tr w:rsidR="003358E9" w:rsidRPr="00FD08DA" w14:paraId="79AF150D" w14:textId="77777777" w:rsidTr="003358E9">
        <w:tc>
          <w:tcPr>
            <w:tcW w:w="846" w:type="dxa"/>
            <w:vAlign w:val="bottom"/>
          </w:tcPr>
          <w:p w14:paraId="23A73C93" w14:textId="5D61C994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559" w:type="dxa"/>
            <w:vAlign w:val="bottom"/>
          </w:tcPr>
          <w:p w14:paraId="61CB9E2E" w14:textId="287D1528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ไพรบึง</w:t>
            </w:r>
          </w:p>
        </w:tc>
        <w:tc>
          <w:tcPr>
            <w:tcW w:w="2770" w:type="dxa"/>
            <w:vAlign w:val="bottom"/>
          </w:tcPr>
          <w:p w14:paraId="5B802F30" w14:textId="0969B251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างสาว</w:t>
            </w: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พิมพ์วลัย  วงศ์แก้ว</w:t>
            </w:r>
          </w:p>
        </w:tc>
        <w:tc>
          <w:tcPr>
            <w:tcW w:w="4251" w:type="dxa"/>
            <w:vAlign w:val="bottom"/>
          </w:tcPr>
          <w:p w14:paraId="5F9F3487" w14:textId="60932ABB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นางจำเนียร  โลมาศ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358E9" w:rsidRPr="00FD08DA" w14:paraId="6B853B88" w14:textId="77777777" w:rsidTr="003358E9">
        <w:tc>
          <w:tcPr>
            <w:tcW w:w="846" w:type="dxa"/>
            <w:vAlign w:val="bottom"/>
          </w:tcPr>
          <w:p w14:paraId="4CC79725" w14:textId="5BD081E6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1559" w:type="dxa"/>
            <w:vAlign w:val="bottom"/>
          </w:tcPr>
          <w:p w14:paraId="1FFE575C" w14:textId="48F96B32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ปรางค์กู่</w:t>
            </w:r>
          </w:p>
        </w:tc>
        <w:tc>
          <w:tcPr>
            <w:tcW w:w="2770" w:type="dxa"/>
            <w:vAlign w:val="bottom"/>
          </w:tcPr>
          <w:p w14:paraId="7B6A33FE" w14:textId="3BE78C71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นางสาวสุวรรณภา  เพ็งแจ่ม</w:t>
            </w:r>
          </w:p>
        </w:tc>
        <w:tc>
          <w:tcPr>
            <w:tcW w:w="4251" w:type="dxa"/>
            <w:vAlign w:val="bottom"/>
          </w:tcPr>
          <w:p w14:paraId="345993BB" w14:textId="4D0810F6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</w:tr>
      <w:tr w:rsidR="003358E9" w:rsidRPr="00FD08DA" w14:paraId="2AA7183C" w14:textId="77777777" w:rsidTr="003358E9">
        <w:tc>
          <w:tcPr>
            <w:tcW w:w="846" w:type="dxa"/>
            <w:vAlign w:val="bottom"/>
          </w:tcPr>
          <w:p w14:paraId="7149BEFF" w14:textId="3C2AF129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1559" w:type="dxa"/>
            <w:vAlign w:val="bottom"/>
          </w:tcPr>
          <w:p w14:paraId="353140BC" w14:textId="01877292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ภูสิงห์</w:t>
            </w:r>
          </w:p>
        </w:tc>
        <w:tc>
          <w:tcPr>
            <w:tcW w:w="2770" w:type="dxa"/>
            <w:vAlign w:val="bottom"/>
          </w:tcPr>
          <w:p w14:paraId="3D8D4F21" w14:textId="58C08469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วาน</w:t>
            </w:r>
            <w:proofErr w:type="spellStart"/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ัน</w:t>
            </w:r>
            <w:proofErr w:type="spellEnd"/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จันปุ่ม</w:t>
            </w:r>
          </w:p>
        </w:tc>
        <w:tc>
          <w:tcPr>
            <w:tcW w:w="4251" w:type="dxa"/>
            <w:vAlign w:val="bottom"/>
          </w:tcPr>
          <w:p w14:paraId="71216EDD" w14:textId="00CF88E5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นางอรสา  เทียมทัน</w:t>
            </w:r>
          </w:p>
        </w:tc>
      </w:tr>
      <w:tr w:rsidR="003358E9" w:rsidRPr="00FD08DA" w14:paraId="61A8814A" w14:textId="77777777" w:rsidTr="003358E9">
        <w:tc>
          <w:tcPr>
            <w:tcW w:w="846" w:type="dxa"/>
            <w:vAlign w:val="bottom"/>
          </w:tcPr>
          <w:p w14:paraId="67598AB0" w14:textId="45D6C8B2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  <w:vAlign w:val="bottom"/>
          </w:tcPr>
          <w:p w14:paraId="712A7A6B" w14:textId="738D04F3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อุทุมพรพิสัย</w:t>
            </w:r>
          </w:p>
        </w:tc>
        <w:tc>
          <w:tcPr>
            <w:tcW w:w="2770" w:type="dxa"/>
            <w:vAlign w:val="bottom"/>
          </w:tcPr>
          <w:p w14:paraId="05A75E13" w14:textId="1F9E12EC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นางสาวกานต์ชนก  ทรงพระ</w:t>
            </w:r>
          </w:p>
        </w:tc>
        <w:tc>
          <w:tcPr>
            <w:tcW w:w="4251" w:type="dxa"/>
            <w:vAlign w:val="bottom"/>
          </w:tcPr>
          <w:p w14:paraId="00D0B47B" w14:textId="132C5025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นายสนธยา  มณีวง</w:t>
            </w:r>
            <w:proofErr w:type="spellStart"/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358E9" w:rsidRPr="00FD08DA" w14:paraId="38693711" w14:textId="77777777" w:rsidTr="003358E9">
        <w:tc>
          <w:tcPr>
            <w:tcW w:w="846" w:type="dxa"/>
            <w:vAlign w:val="bottom"/>
          </w:tcPr>
          <w:p w14:paraId="1874CCFA" w14:textId="1C24306E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1559" w:type="dxa"/>
            <w:vAlign w:val="bottom"/>
          </w:tcPr>
          <w:p w14:paraId="53E850A3" w14:textId="6E6DC51A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ห้วยทับทัน</w:t>
            </w:r>
          </w:p>
        </w:tc>
        <w:tc>
          <w:tcPr>
            <w:tcW w:w="2770" w:type="dxa"/>
          </w:tcPr>
          <w:p w14:paraId="126A5170" w14:textId="27A620FE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DF6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  <w:tc>
          <w:tcPr>
            <w:tcW w:w="4251" w:type="dxa"/>
            <w:vAlign w:val="bottom"/>
          </w:tcPr>
          <w:p w14:paraId="13C2EF76" w14:textId="30A37FFF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7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นางพิมพา  สาร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ะทา</w:t>
            </w:r>
          </w:p>
        </w:tc>
      </w:tr>
      <w:tr w:rsidR="003358E9" w:rsidRPr="00FD08DA" w14:paraId="74EEFA52" w14:textId="77777777" w:rsidTr="003358E9">
        <w:tc>
          <w:tcPr>
            <w:tcW w:w="846" w:type="dxa"/>
            <w:vAlign w:val="bottom"/>
          </w:tcPr>
          <w:p w14:paraId="37725FAB" w14:textId="33DDA725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1559" w:type="dxa"/>
            <w:vAlign w:val="bottom"/>
          </w:tcPr>
          <w:p w14:paraId="39CCEA74" w14:textId="203D212B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โพธิ์ศรีสุวรรณ</w:t>
            </w:r>
          </w:p>
        </w:tc>
        <w:tc>
          <w:tcPr>
            <w:tcW w:w="2770" w:type="dxa"/>
          </w:tcPr>
          <w:p w14:paraId="054B3AFD" w14:textId="5CF81B8C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DF6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  <w:tc>
          <w:tcPr>
            <w:tcW w:w="4251" w:type="dxa"/>
          </w:tcPr>
          <w:p w14:paraId="32229D08" w14:textId="5020C819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EC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</w:tr>
      <w:tr w:rsidR="003358E9" w:rsidRPr="00FD08DA" w14:paraId="774F72CF" w14:textId="77777777" w:rsidTr="003358E9">
        <w:tc>
          <w:tcPr>
            <w:tcW w:w="846" w:type="dxa"/>
            <w:vAlign w:val="bottom"/>
          </w:tcPr>
          <w:p w14:paraId="0F060165" w14:textId="3CE74700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1559" w:type="dxa"/>
            <w:vAlign w:val="bottom"/>
          </w:tcPr>
          <w:p w14:paraId="74703EDA" w14:textId="61183D63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2770" w:type="dxa"/>
          </w:tcPr>
          <w:p w14:paraId="1128361F" w14:textId="38195C69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DF6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  <w:tc>
          <w:tcPr>
            <w:tcW w:w="4251" w:type="dxa"/>
          </w:tcPr>
          <w:p w14:paraId="4EB0FFBA" w14:textId="17D91CA4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EC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</w:tr>
      <w:tr w:rsidR="003358E9" w:rsidRPr="00FD08DA" w14:paraId="24CC1371" w14:textId="77777777" w:rsidTr="003358E9">
        <w:tc>
          <w:tcPr>
            <w:tcW w:w="846" w:type="dxa"/>
            <w:vAlign w:val="bottom"/>
          </w:tcPr>
          <w:p w14:paraId="3DF47326" w14:textId="688E6303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1559" w:type="dxa"/>
            <w:vAlign w:val="bottom"/>
          </w:tcPr>
          <w:p w14:paraId="65F24DB2" w14:textId="007421FE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ยางชุมน้อย</w:t>
            </w:r>
          </w:p>
        </w:tc>
        <w:tc>
          <w:tcPr>
            <w:tcW w:w="2770" w:type="dxa"/>
            <w:vAlign w:val="bottom"/>
          </w:tcPr>
          <w:p w14:paraId="1B9B9E27" w14:textId="3D0E8C4D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นางสมใจ  โคศรีสุทธิ์</w:t>
            </w:r>
          </w:p>
        </w:tc>
        <w:tc>
          <w:tcPr>
            <w:tcW w:w="4251" w:type="dxa"/>
          </w:tcPr>
          <w:p w14:paraId="3C0EF4A4" w14:textId="33CB15F9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EC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ไม่ส่ง</w:t>
            </w:r>
          </w:p>
        </w:tc>
      </w:tr>
      <w:tr w:rsidR="003358E9" w:rsidRPr="00FD08DA" w14:paraId="6F95B789" w14:textId="77777777" w:rsidTr="003358E9">
        <w:tc>
          <w:tcPr>
            <w:tcW w:w="846" w:type="dxa"/>
            <w:vAlign w:val="bottom"/>
          </w:tcPr>
          <w:p w14:paraId="4412A40D" w14:textId="30151038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1559" w:type="dxa"/>
            <w:vAlign w:val="bottom"/>
          </w:tcPr>
          <w:p w14:paraId="1A2C63F0" w14:textId="51B2E849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ราษี</w:t>
            </w:r>
            <w:proofErr w:type="spellEnd"/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ไศล</w:t>
            </w:r>
          </w:p>
        </w:tc>
        <w:tc>
          <w:tcPr>
            <w:tcW w:w="2770" w:type="dxa"/>
            <w:vAlign w:val="bottom"/>
          </w:tcPr>
          <w:p w14:paraId="3402A02A" w14:textId="50218692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นายอิทธิพล  ตาอุด</w:t>
            </w:r>
          </w:p>
        </w:tc>
        <w:tc>
          <w:tcPr>
            <w:tcW w:w="4251" w:type="dxa"/>
            <w:vAlign w:val="bottom"/>
          </w:tcPr>
          <w:p w14:paraId="63C74B04" w14:textId="4757979D" w:rsidR="003358E9" w:rsidRPr="00FD08DA" w:rsidRDefault="003358E9" w:rsidP="007F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ทา  บุญบรรจง</w:t>
            </w:r>
          </w:p>
        </w:tc>
      </w:tr>
      <w:tr w:rsidR="003358E9" w:rsidRPr="00FD08DA" w14:paraId="5F40B9F9" w14:textId="77777777" w:rsidTr="003358E9">
        <w:tc>
          <w:tcPr>
            <w:tcW w:w="846" w:type="dxa"/>
            <w:vAlign w:val="bottom"/>
          </w:tcPr>
          <w:p w14:paraId="23640D26" w14:textId="6EC43218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1559" w:type="dxa"/>
            <w:vAlign w:val="bottom"/>
          </w:tcPr>
          <w:p w14:paraId="50593881" w14:textId="040D7CE2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บึงบูรพ์</w:t>
            </w:r>
          </w:p>
        </w:tc>
        <w:tc>
          <w:tcPr>
            <w:tcW w:w="2770" w:type="dxa"/>
            <w:vAlign w:val="bottom"/>
          </w:tcPr>
          <w:p w14:paraId="09D99491" w14:textId="0D59B58F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นายเอกฤทธิ์  กลมเกลียว</w:t>
            </w: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1" w:type="dxa"/>
            <w:vAlign w:val="bottom"/>
          </w:tcPr>
          <w:p w14:paraId="7B254122" w14:textId="4A39AD18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3F1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ไม่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</w:t>
            </w:r>
          </w:p>
        </w:tc>
      </w:tr>
      <w:tr w:rsidR="003358E9" w:rsidRPr="00FD08DA" w14:paraId="2E52EC26" w14:textId="77777777" w:rsidTr="003358E9">
        <w:tc>
          <w:tcPr>
            <w:tcW w:w="846" w:type="dxa"/>
          </w:tcPr>
          <w:p w14:paraId="1C9989E9" w14:textId="21B25467" w:rsidR="003358E9" w:rsidRPr="00FD08DA" w:rsidRDefault="003358E9" w:rsidP="003358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08D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FD08D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  <w:vAlign w:val="bottom"/>
          </w:tcPr>
          <w:p w14:paraId="494C6C56" w14:textId="515CAF5C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1C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ศิลาลาด</w:t>
            </w:r>
          </w:p>
        </w:tc>
        <w:tc>
          <w:tcPr>
            <w:tcW w:w="2770" w:type="dxa"/>
            <w:vAlign w:val="bottom"/>
          </w:tcPr>
          <w:p w14:paraId="13E4FE08" w14:textId="6BC0423F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r w:rsidRPr="00DB2E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คณิตา  จำปาเรือง</w:t>
            </w:r>
          </w:p>
        </w:tc>
        <w:tc>
          <w:tcPr>
            <w:tcW w:w="4251" w:type="dxa"/>
            <w:vAlign w:val="bottom"/>
          </w:tcPr>
          <w:p w14:paraId="52F223C4" w14:textId="49BA6552" w:rsidR="003358E9" w:rsidRPr="00FD08DA" w:rsidRDefault="003358E9" w:rsidP="003358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4D2E88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างสว</w:t>
            </w:r>
            <w:r w:rsidRPr="004D2E88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แสงเดือน  ศรีมีเทียน</w:t>
            </w:r>
          </w:p>
        </w:tc>
      </w:tr>
    </w:tbl>
    <w:p w14:paraId="39141C51" w14:textId="7886B190" w:rsidR="00723DE7" w:rsidRPr="003358E9" w:rsidRDefault="00723DE7" w:rsidP="00CE569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0F80831" w14:textId="77777777" w:rsidR="00B43F1F" w:rsidRDefault="00F929EF" w:rsidP="00B43F1F">
      <w:pPr>
        <w:spacing w:after="0"/>
        <w:ind w:left="850" w:hanging="493"/>
        <w:rPr>
          <w:rFonts w:ascii="TH SarabunIT๙" w:hAnsi="TH SarabunIT๙" w:cs="TH SarabunIT๙"/>
          <w:sz w:val="32"/>
          <w:szCs w:val="32"/>
        </w:rPr>
      </w:pPr>
      <w:r w:rsidRPr="00CE56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  <w:r w:rsidRPr="00CE569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CE5698">
        <w:rPr>
          <w:rFonts w:ascii="TH SarabunIT๙" w:hAnsi="TH SarabunIT๙" w:cs="TH SarabunIT๙"/>
          <w:sz w:val="32"/>
          <w:szCs w:val="32"/>
          <w:cs/>
        </w:rPr>
        <w:t xml:space="preserve">เพื่อทราบ </w:t>
      </w:r>
    </w:p>
    <w:p w14:paraId="609CD1B0" w14:textId="16E44EFC" w:rsidR="00F929EF" w:rsidRPr="00B43F1F" w:rsidRDefault="00B43F1F" w:rsidP="00B43F1F">
      <w:pPr>
        <w:spacing w:after="0"/>
        <w:ind w:left="850" w:hanging="493"/>
        <w:rPr>
          <w:rFonts w:ascii="TH SarabunIT๙" w:hAnsi="TH SarabunIT๙" w:cs="TH SarabunIT๙"/>
          <w:sz w:val="32"/>
          <w:szCs w:val="32"/>
          <w:cs/>
        </w:rPr>
      </w:pPr>
      <w:r w:rsidRPr="00B43F1F">
        <w:rPr>
          <w:rFonts w:ascii="TH SarabunIT๙" w:hAnsi="TH SarabunIT๙" w:cs="TH SarabunIT๙"/>
          <w:sz w:val="32"/>
          <w:szCs w:val="32"/>
          <w:cs/>
        </w:rPr>
        <w:tab/>
      </w:r>
      <w:r w:rsidRPr="00B43F1F">
        <w:rPr>
          <w:rFonts w:ascii="TH SarabunIT๙" w:hAnsi="TH SarabunIT๙" w:cs="TH SarabunIT๙"/>
          <w:sz w:val="32"/>
          <w:szCs w:val="32"/>
          <w:cs/>
        </w:rPr>
        <w:tab/>
      </w:r>
      <w:r w:rsidRPr="00B43F1F">
        <w:rPr>
          <w:rFonts w:ascii="TH SarabunIT๙" w:hAnsi="TH SarabunIT๙" w:cs="TH SarabunIT๙" w:hint="cs"/>
          <w:sz w:val="32"/>
          <w:szCs w:val="32"/>
          <w:cs/>
        </w:rPr>
        <w:t xml:space="preserve">   โดยกลุ่มงานการแพทย์แผนไทยและการแพทย์ทางเลือก จัดมอบเกียรติบัตร</w:t>
      </w:r>
      <w:r w:rsidR="00F929EF" w:rsidRPr="00B43F1F">
        <w:rPr>
          <w:rFonts w:ascii="TH SarabunIT๙" w:hAnsi="TH SarabunIT๙" w:cs="TH SarabunIT๙"/>
          <w:sz w:val="32"/>
          <w:szCs w:val="32"/>
          <w:cs/>
        </w:rPr>
        <w:t xml:space="preserve"> ใน</w:t>
      </w:r>
      <w:r w:rsidRPr="00B43F1F">
        <w:rPr>
          <w:rFonts w:ascii="TH SarabunIT๙" w:hAnsi="TH SarabunIT๙" w:cs="TH SarabunIT๙" w:hint="cs"/>
          <w:sz w:val="32"/>
          <w:szCs w:val="32"/>
          <w:cs/>
        </w:rPr>
        <w:t xml:space="preserve">งานวันภูมิปัญญาการแพทย์แผนไทย </w:t>
      </w:r>
      <w:r w:rsidRPr="00B43F1F">
        <w:rPr>
          <w:rFonts w:ascii="TH SarabunIT๙" w:hAnsi="TH SarabunIT๙" w:cs="TH SarabunIT๙"/>
          <w:sz w:val="32"/>
          <w:szCs w:val="32"/>
        </w:rPr>
        <w:t>29</w:t>
      </w:r>
      <w:r w:rsidRPr="00B43F1F">
        <w:rPr>
          <w:rFonts w:ascii="TH SarabunIT๙" w:hAnsi="TH SarabunIT๙" w:cs="TH SarabunIT๙" w:hint="cs"/>
          <w:sz w:val="32"/>
          <w:szCs w:val="32"/>
          <w:cs/>
        </w:rPr>
        <w:t xml:space="preserve"> ตุลาคม </w:t>
      </w:r>
      <w:r w:rsidRPr="00B43F1F">
        <w:rPr>
          <w:rFonts w:ascii="TH SarabunIT๙" w:hAnsi="TH SarabunIT๙" w:cs="TH SarabunIT๙"/>
          <w:sz w:val="32"/>
          <w:szCs w:val="32"/>
        </w:rPr>
        <w:t xml:space="preserve">2568 </w:t>
      </w:r>
      <w:r w:rsidRPr="00B43F1F">
        <w:rPr>
          <w:rFonts w:ascii="TH SarabunIT๙" w:hAnsi="TH SarabunIT๙" w:cs="TH SarabunIT๙" w:hint="cs"/>
          <w:sz w:val="32"/>
          <w:szCs w:val="32"/>
          <w:cs/>
        </w:rPr>
        <w:t>สำหรับทุกท่าน</w:t>
      </w:r>
    </w:p>
    <w:p w14:paraId="7989AFB5" w14:textId="3AF67E17" w:rsidR="00723DE7" w:rsidRDefault="00723DE7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D500B87" w14:textId="22D70559" w:rsidR="007F18EC" w:rsidRDefault="007F18EC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DF4EFDD" w14:textId="28A2C488" w:rsidR="007F18EC" w:rsidRDefault="007F18EC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75A67AE" w14:textId="77777777" w:rsidR="007F18EC" w:rsidRPr="007F18EC" w:rsidRDefault="007F18EC" w:rsidP="000C5EF0">
      <w:pPr>
        <w:pStyle w:val="a8"/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sectPr w:rsidR="007F18EC" w:rsidRPr="007F18EC" w:rsidSect="004C4925">
      <w:pgSz w:w="11907" w:h="16839" w:code="9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1E55D" w14:textId="77777777" w:rsidR="00912FB5" w:rsidRDefault="00912FB5" w:rsidP="00D910E9">
      <w:pPr>
        <w:spacing w:after="0" w:line="240" w:lineRule="auto"/>
      </w:pPr>
      <w:r>
        <w:separator/>
      </w:r>
    </w:p>
  </w:endnote>
  <w:endnote w:type="continuationSeparator" w:id="0">
    <w:p w14:paraId="406466CB" w14:textId="77777777" w:rsidR="00912FB5" w:rsidRDefault="00912FB5" w:rsidP="00D9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6D4AB" w14:textId="77777777" w:rsidR="00912FB5" w:rsidRDefault="00912FB5" w:rsidP="00D910E9">
      <w:pPr>
        <w:spacing w:after="0" w:line="240" w:lineRule="auto"/>
      </w:pPr>
      <w:r>
        <w:separator/>
      </w:r>
    </w:p>
  </w:footnote>
  <w:footnote w:type="continuationSeparator" w:id="0">
    <w:p w14:paraId="6A648A42" w14:textId="77777777" w:rsidR="00912FB5" w:rsidRDefault="00912FB5" w:rsidP="00D91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F1905"/>
    <w:multiLevelType w:val="hybridMultilevel"/>
    <w:tmpl w:val="0DC6E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52602"/>
    <w:multiLevelType w:val="hybridMultilevel"/>
    <w:tmpl w:val="3B022C2C"/>
    <w:lvl w:ilvl="0" w:tplc="F99C6A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D2162D"/>
    <w:multiLevelType w:val="hybridMultilevel"/>
    <w:tmpl w:val="02E09E58"/>
    <w:lvl w:ilvl="0" w:tplc="2244DD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41383"/>
    <w:multiLevelType w:val="hybridMultilevel"/>
    <w:tmpl w:val="F7900CDA"/>
    <w:lvl w:ilvl="0" w:tplc="594AD528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A2F5D"/>
    <w:multiLevelType w:val="hybridMultilevel"/>
    <w:tmpl w:val="495CA130"/>
    <w:lvl w:ilvl="0" w:tplc="19C0526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78E03D2"/>
    <w:multiLevelType w:val="hybridMultilevel"/>
    <w:tmpl w:val="A4107760"/>
    <w:lvl w:ilvl="0" w:tplc="20409C74">
      <w:start w:val="13"/>
      <w:numFmt w:val="bullet"/>
      <w:lvlText w:val="-"/>
      <w:lvlJc w:val="left"/>
      <w:pPr>
        <w:ind w:left="3444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abstractNum w:abstractNumId="6" w15:restartNumberingAfterBreak="0">
    <w:nsid w:val="3E5632EA"/>
    <w:multiLevelType w:val="hybridMultilevel"/>
    <w:tmpl w:val="DD104F3E"/>
    <w:lvl w:ilvl="0" w:tplc="F4668E0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84B43"/>
    <w:multiLevelType w:val="multilevel"/>
    <w:tmpl w:val="F1888AE2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2"/>
      <w:numFmt w:val="decimal"/>
      <w:isLgl/>
      <w:lvlText w:val="%1.%2"/>
      <w:lvlJc w:val="left"/>
      <w:pPr>
        <w:ind w:left="1932" w:hanging="492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b/>
      </w:rPr>
    </w:lvl>
  </w:abstractNum>
  <w:abstractNum w:abstractNumId="8" w15:restartNumberingAfterBreak="0">
    <w:nsid w:val="582D09A0"/>
    <w:multiLevelType w:val="hybridMultilevel"/>
    <w:tmpl w:val="F5A09B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82701"/>
    <w:multiLevelType w:val="hybridMultilevel"/>
    <w:tmpl w:val="B686BB8A"/>
    <w:lvl w:ilvl="0" w:tplc="17CA0218">
      <w:start w:val="1"/>
      <w:numFmt w:val="decimal"/>
      <w:lvlText w:val="%1)"/>
      <w:lvlJc w:val="left"/>
      <w:pPr>
        <w:ind w:left="2521" w:hanging="360"/>
      </w:pPr>
    </w:lvl>
    <w:lvl w:ilvl="1" w:tplc="04090019">
      <w:start w:val="1"/>
      <w:numFmt w:val="lowerLetter"/>
      <w:lvlText w:val="%2."/>
      <w:lvlJc w:val="left"/>
      <w:pPr>
        <w:ind w:left="3241" w:hanging="360"/>
      </w:pPr>
    </w:lvl>
    <w:lvl w:ilvl="2" w:tplc="0409001B">
      <w:start w:val="1"/>
      <w:numFmt w:val="lowerRoman"/>
      <w:lvlText w:val="%3."/>
      <w:lvlJc w:val="right"/>
      <w:pPr>
        <w:ind w:left="3961" w:hanging="180"/>
      </w:pPr>
    </w:lvl>
    <w:lvl w:ilvl="3" w:tplc="0409000F">
      <w:start w:val="1"/>
      <w:numFmt w:val="decimal"/>
      <w:lvlText w:val="%4."/>
      <w:lvlJc w:val="left"/>
      <w:pPr>
        <w:ind w:left="4681" w:hanging="360"/>
      </w:pPr>
    </w:lvl>
    <w:lvl w:ilvl="4" w:tplc="04090019">
      <w:start w:val="1"/>
      <w:numFmt w:val="lowerLetter"/>
      <w:lvlText w:val="%5."/>
      <w:lvlJc w:val="left"/>
      <w:pPr>
        <w:ind w:left="5401" w:hanging="360"/>
      </w:pPr>
    </w:lvl>
    <w:lvl w:ilvl="5" w:tplc="0409001B">
      <w:start w:val="1"/>
      <w:numFmt w:val="lowerRoman"/>
      <w:lvlText w:val="%6."/>
      <w:lvlJc w:val="right"/>
      <w:pPr>
        <w:ind w:left="6121" w:hanging="180"/>
      </w:pPr>
    </w:lvl>
    <w:lvl w:ilvl="6" w:tplc="0409000F">
      <w:start w:val="1"/>
      <w:numFmt w:val="decimal"/>
      <w:lvlText w:val="%7."/>
      <w:lvlJc w:val="left"/>
      <w:pPr>
        <w:ind w:left="6841" w:hanging="360"/>
      </w:pPr>
    </w:lvl>
    <w:lvl w:ilvl="7" w:tplc="04090019">
      <w:start w:val="1"/>
      <w:numFmt w:val="lowerLetter"/>
      <w:lvlText w:val="%8."/>
      <w:lvlJc w:val="left"/>
      <w:pPr>
        <w:ind w:left="7561" w:hanging="360"/>
      </w:pPr>
    </w:lvl>
    <w:lvl w:ilvl="8" w:tplc="0409001B">
      <w:start w:val="1"/>
      <w:numFmt w:val="lowerRoman"/>
      <w:lvlText w:val="%9."/>
      <w:lvlJc w:val="right"/>
      <w:pPr>
        <w:ind w:left="8281" w:hanging="180"/>
      </w:pPr>
    </w:lvl>
  </w:abstractNum>
  <w:num w:numId="1" w16cid:durableId="2018656666">
    <w:abstractNumId w:val="3"/>
  </w:num>
  <w:num w:numId="2" w16cid:durableId="183520167">
    <w:abstractNumId w:val="5"/>
  </w:num>
  <w:num w:numId="3" w16cid:durableId="1492865038">
    <w:abstractNumId w:val="1"/>
  </w:num>
  <w:num w:numId="4" w16cid:durableId="911160442">
    <w:abstractNumId w:val="6"/>
  </w:num>
  <w:num w:numId="5" w16cid:durableId="504902515">
    <w:abstractNumId w:val="0"/>
  </w:num>
  <w:num w:numId="6" w16cid:durableId="553733041">
    <w:abstractNumId w:val="2"/>
  </w:num>
  <w:num w:numId="7" w16cid:durableId="1780949503">
    <w:abstractNumId w:val="8"/>
  </w:num>
  <w:num w:numId="8" w16cid:durableId="366565742">
    <w:abstractNumId w:val="4"/>
  </w:num>
  <w:num w:numId="9" w16cid:durableId="1838492342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512104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235"/>
    <w:rsid w:val="000145A8"/>
    <w:rsid w:val="000167B1"/>
    <w:rsid w:val="00030CA2"/>
    <w:rsid w:val="000740F3"/>
    <w:rsid w:val="00097DE7"/>
    <w:rsid w:val="000A1405"/>
    <w:rsid w:val="000B0840"/>
    <w:rsid w:val="000B3424"/>
    <w:rsid w:val="000C1EEB"/>
    <w:rsid w:val="000C5EF0"/>
    <w:rsid w:val="000C7DAD"/>
    <w:rsid w:val="000E72FE"/>
    <w:rsid w:val="000F6FA4"/>
    <w:rsid w:val="0010356A"/>
    <w:rsid w:val="00111837"/>
    <w:rsid w:val="001177B0"/>
    <w:rsid w:val="00125077"/>
    <w:rsid w:val="00137E8D"/>
    <w:rsid w:val="001443A8"/>
    <w:rsid w:val="00152113"/>
    <w:rsid w:val="001859DE"/>
    <w:rsid w:val="0019411E"/>
    <w:rsid w:val="00195947"/>
    <w:rsid w:val="001A4CA8"/>
    <w:rsid w:val="001B3E67"/>
    <w:rsid w:val="001D2838"/>
    <w:rsid w:val="001D4753"/>
    <w:rsid w:val="001D4A71"/>
    <w:rsid w:val="001D5445"/>
    <w:rsid w:val="001F06E5"/>
    <w:rsid w:val="002117D8"/>
    <w:rsid w:val="0021258E"/>
    <w:rsid w:val="0021534C"/>
    <w:rsid w:val="002379ED"/>
    <w:rsid w:val="00277F12"/>
    <w:rsid w:val="00286CAF"/>
    <w:rsid w:val="002B1D76"/>
    <w:rsid w:val="002D6136"/>
    <w:rsid w:val="003118C8"/>
    <w:rsid w:val="00330865"/>
    <w:rsid w:val="003324BF"/>
    <w:rsid w:val="003358E9"/>
    <w:rsid w:val="00351FBF"/>
    <w:rsid w:val="00357686"/>
    <w:rsid w:val="003C43ED"/>
    <w:rsid w:val="003C79C2"/>
    <w:rsid w:val="003D66F4"/>
    <w:rsid w:val="003E21CF"/>
    <w:rsid w:val="00411869"/>
    <w:rsid w:val="004307E9"/>
    <w:rsid w:val="00434200"/>
    <w:rsid w:val="004615E1"/>
    <w:rsid w:val="00467149"/>
    <w:rsid w:val="0047268F"/>
    <w:rsid w:val="0049774E"/>
    <w:rsid w:val="004C064A"/>
    <w:rsid w:val="004C4925"/>
    <w:rsid w:val="004C7F96"/>
    <w:rsid w:val="004D153B"/>
    <w:rsid w:val="00524695"/>
    <w:rsid w:val="00526485"/>
    <w:rsid w:val="0054368D"/>
    <w:rsid w:val="0054434B"/>
    <w:rsid w:val="005443AF"/>
    <w:rsid w:val="00546E0B"/>
    <w:rsid w:val="00596B27"/>
    <w:rsid w:val="005C631B"/>
    <w:rsid w:val="005E14C4"/>
    <w:rsid w:val="006E526A"/>
    <w:rsid w:val="00723DE7"/>
    <w:rsid w:val="00733B12"/>
    <w:rsid w:val="007526FE"/>
    <w:rsid w:val="007A26BE"/>
    <w:rsid w:val="007B0397"/>
    <w:rsid w:val="007B1CA4"/>
    <w:rsid w:val="007F18EC"/>
    <w:rsid w:val="00807F58"/>
    <w:rsid w:val="0081080C"/>
    <w:rsid w:val="008334C7"/>
    <w:rsid w:val="008348C4"/>
    <w:rsid w:val="0084259B"/>
    <w:rsid w:val="00881B2D"/>
    <w:rsid w:val="008C6ADD"/>
    <w:rsid w:val="008E7B2A"/>
    <w:rsid w:val="008F714C"/>
    <w:rsid w:val="00912FB5"/>
    <w:rsid w:val="00936514"/>
    <w:rsid w:val="00950638"/>
    <w:rsid w:val="00973A58"/>
    <w:rsid w:val="00992E24"/>
    <w:rsid w:val="009A00B8"/>
    <w:rsid w:val="009D3DFF"/>
    <w:rsid w:val="009D504D"/>
    <w:rsid w:val="009D731B"/>
    <w:rsid w:val="00A03AFA"/>
    <w:rsid w:val="00A11325"/>
    <w:rsid w:val="00A76998"/>
    <w:rsid w:val="00A93047"/>
    <w:rsid w:val="00A97CAC"/>
    <w:rsid w:val="00AC7FD6"/>
    <w:rsid w:val="00AD40EB"/>
    <w:rsid w:val="00AE17A8"/>
    <w:rsid w:val="00B05186"/>
    <w:rsid w:val="00B27E23"/>
    <w:rsid w:val="00B351F3"/>
    <w:rsid w:val="00B3535D"/>
    <w:rsid w:val="00B43F1F"/>
    <w:rsid w:val="00B611AB"/>
    <w:rsid w:val="00B82056"/>
    <w:rsid w:val="00BB2E02"/>
    <w:rsid w:val="00BC06A8"/>
    <w:rsid w:val="00BE7103"/>
    <w:rsid w:val="00C1307D"/>
    <w:rsid w:val="00C22D95"/>
    <w:rsid w:val="00C26CE1"/>
    <w:rsid w:val="00C73473"/>
    <w:rsid w:val="00CA1773"/>
    <w:rsid w:val="00CB2867"/>
    <w:rsid w:val="00CC24BB"/>
    <w:rsid w:val="00CC6235"/>
    <w:rsid w:val="00CC6D5C"/>
    <w:rsid w:val="00CE5698"/>
    <w:rsid w:val="00CE6F6C"/>
    <w:rsid w:val="00CF3050"/>
    <w:rsid w:val="00D02867"/>
    <w:rsid w:val="00D35BA9"/>
    <w:rsid w:val="00D446D6"/>
    <w:rsid w:val="00D52C57"/>
    <w:rsid w:val="00D57642"/>
    <w:rsid w:val="00D62902"/>
    <w:rsid w:val="00D70C7D"/>
    <w:rsid w:val="00D739DA"/>
    <w:rsid w:val="00D910E9"/>
    <w:rsid w:val="00DB0DC6"/>
    <w:rsid w:val="00DC0EDA"/>
    <w:rsid w:val="00DF6480"/>
    <w:rsid w:val="00DF6529"/>
    <w:rsid w:val="00DF7750"/>
    <w:rsid w:val="00DF7B37"/>
    <w:rsid w:val="00E069BB"/>
    <w:rsid w:val="00E0728C"/>
    <w:rsid w:val="00E13D4B"/>
    <w:rsid w:val="00E32E09"/>
    <w:rsid w:val="00E4776A"/>
    <w:rsid w:val="00E60781"/>
    <w:rsid w:val="00E63681"/>
    <w:rsid w:val="00E70DD8"/>
    <w:rsid w:val="00E77823"/>
    <w:rsid w:val="00E8566D"/>
    <w:rsid w:val="00EA07D9"/>
    <w:rsid w:val="00EA3880"/>
    <w:rsid w:val="00EA53DB"/>
    <w:rsid w:val="00EC3923"/>
    <w:rsid w:val="00EF3021"/>
    <w:rsid w:val="00EF31AD"/>
    <w:rsid w:val="00F14908"/>
    <w:rsid w:val="00F23D80"/>
    <w:rsid w:val="00F50E3C"/>
    <w:rsid w:val="00F9004C"/>
    <w:rsid w:val="00F92155"/>
    <w:rsid w:val="00F929EF"/>
    <w:rsid w:val="00FB6476"/>
    <w:rsid w:val="00FC7783"/>
    <w:rsid w:val="00FD08DA"/>
    <w:rsid w:val="00FD7AC9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1D7D0"/>
  <w15:docId w15:val="{40C39331-54A5-461A-9E67-C2F39C9F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6CA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6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910E9"/>
  </w:style>
  <w:style w:type="paragraph" w:styleId="a6">
    <w:name w:val="footer"/>
    <w:basedOn w:val="a"/>
    <w:link w:val="a7"/>
    <w:uiPriority w:val="99"/>
    <w:unhideWhenUsed/>
    <w:rsid w:val="00D9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910E9"/>
  </w:style>
  <w:style w:type="paragraph" w:styleId="a8">
    <w:name w:val="List Paragraph"/>
    <w:basedOn w:val="a"/>
    <w:uiPriority w:val="34"/>
    <w:qFormat/>
    <w:rsid w:val="00A7699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8205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82056"/>
    <w:rPr>
      <w:rFonts w:ascii="Leelawadee" w:hAnsi="Leelawadee" w:cs="Angsana New"/>
      <w:sz w:val="18"/>
      <w:szCs w:val="22"/>
    </w:rPr>
  </w:style>
  <w:style w:type="paragraph" w:styleId="ab">
    <w:name w:val="Normal (Web)"/>
    <w:basedOn w:val="a"/>
    <w:uiPriority w:val="99"/>
    <w:semiHidden/>
    <w:unhideWhenUsed/>
    <w:rsid w:val="000C5E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TTM</dc:creator>
  <cp:lastModifiedBy>ภาวนา โสภาลี</cp:lastModifiedBy>
  <cp:revision>57</cp:revision>
  <cp:lastPrinted>2023-09-27T01:51:00Z</cp:lastPrinted>
  <dcterms:created xsi:type="dcterms:W3CDTF">2023-08-17T07:15:00Z</dcterms:created>
  <dcterms:modified xsi:type="dcterms:W3CDTF">2025-07-30T08:16:00Z</dcterms:modified>
</cp:coreProperties>
</file>